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7BE4ADB5" w14:textId="00B808A9" w:rsidR="00731FAA" w:rsidRDefault="00731FAA">
      <w:pPr>
        <w:rPr>
          <w:rFonts w:hint="default"/>
        </w:rPr>
      </w:pPr>
    </w:p>
    <w:p w14:paraId="797B82A6" w14:textId="5DA8C6B3" w:rsidR="00731FAA" w:rsidRDefault="00731FAA" w:rsidP="00731FAA">
      <w:pPr>
        <w:jc w:val="center"/>
        <w:rPr>
          <w:rFonts w:hint="default"/>
        </w:rPr>
      </w:pPr>
      <w:r>
        <w:rPr>
          <w:u w:val="dashDotHeavy" w:color="000000"/>
        </w:rPr>
        <w:t>入札名　自動販売機の設置場所貸付に係る入札（</w:t>
      </w:r>
      <w:r w:rsidR="00EA36D7">
        <w:rPr>
          <w:u w:val="dashDotHeavy" w:color="000000"/>
        </w:rPr>
        <w:t>伊勢崎商業高等学校物件１</w:t>
      </w:r>
      <w:r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1B551CAA" w14:textId="77777777" w:rsidR="00731FAA" w:rsidRDefault="00731FAA" w:rsidP="00731FAA">
      <w:pPr>
        <w:rPr>
          <w:rFonts w:hint="default"/>
        </w:rPr>
      </w:pPr>
      <w:r>
        <w:t xml:space="preserve">　　　　　　　　　　（代理人）住所</w:t>
      </w:r>
    </w:p>
    <w:p w14:paraId="2B39661F" w14:textId="045E6759" w:rsidR="00731FAA" w:rsidRDefault="00731FAA" w:rsidP="00731FAA">
      <w:pPr>
        <w:rPr>
          <w:rFonts w:hint="default"/>
        </w:rPr>
      </w:pPr>
      <w:r>
        <w:t xml:space="preserve">            　　　　　　　　　氏名                                 印</w:t>
      </w:r>
    </w:p>
    <w:p w14:paraId="540F8E39" w14:textId="606E03E9" w:rsidR="00731FAA" w:rsidRDefault="00731FAA" w:rsidP="00731FAA">
      <w:pPr>
        <w:rPr>
          <w:rFonts w:hint="default"/>
        </w:rPr>
      </w:pPr>
      <w:r>
        <w:t xml:space="preserve">　　　　　　　　　　　　　                                   </w:t>
      </w:r>
      <w:r>
        <w:rPr>
          <w:sz w:val="18"/>
        </w:rPr>
        <w:t>〔認め印可〕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29348F66" w:rsidR="00731FAA" w:rsidRDefault="00731FAA" w:rsidP="00731FAA">
      <w:pPr>
        <w:rPr>
          <w:rFonts w:hint="default"/>
        </w:rPr>
      </w:pPr>
      <w:r>
        <w:t>群馬県</w:t>
      </w:r>
      <w:r w:rsidR="00EA36D7">
        <w:t>立伊勢崎商業高等学校長</w:t>
      </w:r>
      <w:r>
        <w:t xml:space="preserve">　</w:t>
      </w:r>
      <w:r w:rsidR="00EA36D7">
        <w:t xml:space="preserve">根岸卓　</w:t>
      </w:r>
      <w:r>
        <w:t>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40B6321A" w14:textId="579752DD" w:rsidR="00731FAA" w:rsidRDefault="00731FAA" w:rsidP="00731FAA">
      <w:pPr>
        <w:ind w:left="708" w:hangingChars="295" w:hanging="708"/>
        <w:rPr>
          <w:rFonts w:hint="default"/>
        </w:rPr>
      </w:pPr>
      <w:r>
        <w:t>注３　代理人による入札の場合は、代理人は、委任状に押印した印鑑と同じ印鑑を使用して下さい。</w:t>
      </w:r>
    </w:p>
    <w:p w14:paraId="23848AEC" w14:textId="2D392D9E" w:rsidR="00731FAA" w:rsidRDefault="00731FAA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lastRenderedPageBreak/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3D9A2271" w:rsidR="00731FAA" w:rsidRDefault="00731FAA" w:rsidP="00731FAA">
      <w:pPr>
        <w:wordWrap w:val="0"/>
        <w:jc w:val="right"/>
        <w:rPr>
          <w:rFonts w:hint="default"/>
        </w:rPr>
      </w:pPr>
      <w:r>
        <w:t>令和　　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4E79A9FB" w14:textId="11FF8592" w:rsidR="00731FAA" w:rsidRDefault="00731FAA" w:rsidP="00731FAA">
      <w:pPr>
        <w:rPr>
          <w:rFonts w:hint="default"/>
        </w:rPr>
      </w:pPr>
      <w:r>
        <w:t xml:space="preserve">　群馬県</w:t>
      </w:r>
      <w:r w:rsidR="00EA36D7">
        <w:t xml:space="preserve">立伊勢崎商業高等学校長　根岸卓　</w:t>
      </w:r>
      <w:r>
        <w:t>様</w:t>
      </w:r>
    </w:p>
    <w:p w14:paraId="2C7AE398" w14:textId="77777777" w:rsidR="00731FAA" w:rsidRDefault="00731FAA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12B3F3C1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77777777" w:rsidR="00731FAA" w:rsidRPr="00731FAA" w:rsidRDefault="00731FAA" w:rsidP="00731FAA">
      <w:pPr>
        <w:jc w:val="center"/>
        <w:rPr>
          <w:rFonts w:hint="default"/>
        </w:rPr>
      </w:pPr>
    </w:p>
    <w:p w14:paraId="21930DC6" w14:textId="5400344B" w:rsidR="00731FAA" w:rsidRDefault="00731FAA" w:rsidP="00731FAA">
      <w:pPr>
        <w:rPr>
          <w:rFonts w:hint="default"/>
        </w:rPr>
      </w:pPr>
      <w:r>
        <w:t xml:space="preserve">　令和　年　　月　　日に群馬県が行う自動販売機の設置場所貸付に係る入札（</w:t>
      </w:r>
      <w:r w:rsidR="00EA36D7">
        <w:t>伊勢崎商業高等学校物件１</w:t>
      </w:r>
      <w:bookmarkStart w:id="1" w:name="_GoBack"/>
      <w:bookmarkEnd w:id="1"/>
      <w:r>
        <w:t>）に関する一切の権限</w:t>
      </w:r>
    </w:p>
    <w:p w14:paraId="684F29E9" w14:textId="77777777" w:rsidR="00731FAA" w:rsidRDefault="00731FAA" w:rsidP="00731FAA">
      <w:pPr>
        <w:rPr>
          <w:rFonts w:hint="default"/>
        </w:rPr>
      </w:pPr>
    </w:p>
    <w:p w14:paraId="4007BD44" w14:textId="77777777" w:rsidR="00731FAA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27E49FB4" w:rsidR="00731FAA" w:rsidRPr="00731FAA" w:rsidRDefault="00731FAA">
      <w:pPr>
        <w:rPr>
          <w:rFonts w:hint="default"/>
        </w:rPr>
      </w:pPr>
      <w:r>
        <w:t>注２　代理人は、代理人が入札で使用する印を押印して下さい。（認印可）</w:t>
      </w:r>
    </w:p>
    <w:sectPr w:rsidR="00731FAA" w:rsidRP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2B6C6" w14:textId="77777777" w:rsidR="006F332E" w:rsidRDefault="006F332E" w:rsidP="00731FAA">
      <w:pPr>
        <w:rPr>
          <w:rFonts w:hint="default"/>
        </w:rPr>
      </w:pPr>
      <w:r>
        <w:separator/>
      </w:r>
    </w:p>
  </w:endnote>
  <w:endnote w:type="continuationSeparator" w:id="0">
    <w:p w14:paraId="2826E008" w14:textId="77777777" w:rsidR="006F332E" w:rsidRDefault="006F332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A2EC" w14:textId="77777777" w:rsidR="006F332E" w:rsidRDefault="006F332E" w:rsidP="00731FAA">
      <w:pPr>
        <w:rPr>
          <w:rFonts w:hint="default"/>
        </w:rPr>
      </w:pPr>
      <w:r>
        <w:separator/>
      </w:r>
    </w:p>
  </w:footnote>
  <w:footnote w:type="continuationSeparator" w:id="0">
    <w:p w14:paraId="14FCBD7C" w14:textId="77777777" w:rsidR="006F332E" w:rsidRDefault="006F332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6F332E"/>
    <w:rsid w:val="00731FAA"/>
    <w:rsid w:val="00790879"/>
    <w:rsid w:val="009D1D00"/>
    <w:rsid w:val="00EA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1572D-6545-4ECA-B722-35D5474851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2F466-F8BD-4AD0-9678-BBBD39347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（伊商高）石橋 厚子</cp:lastModifiedBy>
  <cp:revision>2</cp:revision>
  <dcterms:created xsi:type="dcterms:W3CDTF">2024-01-11T06:36:00Z</dcterms:created>
  <dcterms:modified xsi:type="dcterms:W3CDTF">2024-01-11T06:36:00Z</dcterms:modified>
</cp:coreProperties>
</file>